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50C2" w14:textId="40957ED8" w:rsidR="0099169B" w:rsidRPr="0099169B" w:rsidRDefault="00594045" w:rsidP="0099169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3</w:t>
      </w:r>
      <w:r w:rsidR="0099169B" w:rsidRPr="0099169B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. pielikums </w:t>
      </w:r>
    </w:p>
    <w:p w14:paraId="0A2DFB6C" w14:textId="77777777" w:rsidR="0099169B" w:rsidRPr="0099169B" w:rsidRDefault="0099169B" w:rsidP="0099169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 w:rsidRPr="0099169B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Ministru kabineta </w:t>
      </w:r>
    </w:p>
    <w:p w14:paraId="211302A7" w14:textId="77777777" w:rsidR="0099169B" w:rsidRPr="0099169B" w:rsidRDefault="0099169B" w:rsidP="0099169B">
      <w:pPr>
        <w:jc w:val="right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 w:rsidRPr="0099169B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2025. gada 25. jūnija</w:t>
      </w:r>
    </w:p>
    <w:p w14:paraId="71597EC8" w14:textId="77777777" w:rsidR="0099169B" w:rsidRPr="0099169B" w:rsidRDefault="0099169B" w:rsidP="0099169B">
      <w:pPr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</w:pPr>
      <w:r w:rsidRPr="0099169B">
        <w:rPr>
          <w:rFonts w:ascii="Times New Roman" w:eastAsia="Times New Roman" w:hAnsi="Times New Roman" w:cs="Calibri"/>
          <w:kern w:val="0"/>
          <w:sz w:val="28"/>
          <w:szCs w:val="22"/>
          <w:lang w:eastAsia="en-GB"/>
          <w14:ligatures w14:val="none"/>
        </w:rPr>
        <w:t xml:space="preserve">noteikumiem </w:t>
      </w:r>
      <w:r w:rsidRPr="0099169B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Nr. </w:t>
      </w:r>
      <w:r w:rsidRPr="0099169B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397</w:t>
      </w:r>
    </w:p>
    <w:p w14:paraId="16777302" w14:textId="332A0584" w:rsidR="009A0DEA" w:rsidRPr="00AB3325" w:rsidRDefault="00E0032E" w:rsidP="00AB3325">
      <w:pPr>
        <w:spacing w:before="280" w:after="280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0"/>
          <w:lang w:eastAsia="en-GB"/>
          <w14:ligatures w14:val="none"/>
        </w:rPr>
        <w:t>Paziņojuma par kiberdrošības pārvaldnieku</w:t>
      </w:r>
      <w:r w:rsidR="00AB3325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0"/>
          <w:lang w:eastAsia="en-GB"/>
          <w14:ligatures w14:val="none"/>
        </w:rPr>
        <w:t xml:space="preserve"> veidlapa</w:t>
      </w:r>
    </w:p>
    <w:tbl>
      <w:tblPr>
        <w:tblStyle w:val="TableGrid"/>
        <w:tblW w:w="10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279"/>
        <w:gridCol w:w="829"/>
        <w:gridCol w:w="1291"/>
        <w:gridCol w:w="1167"/>
        <w:gridCol w:w="670"/>
        <w:gridCol w:w="163"/>
        <w:gridCol w:w="548"/>
        <w:gridCol w:w="294"/>
        <w:gridCol w:w="985"/>
        <w:gridCol w:w="672"/>
        <w:gridCol w:w="884"/>
        <w:gridCol w:w="2419"/>
        <w:gridCol w:w="283"/>
      </w:tblGrid>
      <w:tr w:rsidR="007C0833" w:rsidRPr="002A1C57" w14:paraId="5C508216" w14:textId="77777777" w:rsidTr="00370F38">
        <w:tc>
          <w:tcPr>
            <w:tcW w:w="10484" w:type="dxa"/>
            <w:gridSpan w:val="13"/>
            <w:tcBorders>
              <w:top w:val="single" w:sz="8" w:space="0" w:color="003399"/>
              <w:left w:val="single" w:sz="8" w:space="0" w:color="003399"/>
              <w:right w:val="single" w:sz="8" w:space="0" w:color="003399"/>
            </w:tcBorders>
            <w:shd w:val="clear" w:color="auto" w:fill="003399"/>
          </w:tcPr>
          <w:p w14:paraId="6124D01B" w14:textId="1A09CD5C" w:rsidR="007C0833" w:rsidRPr="002A1C57" w:rsidRDefault="007C0833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C40D5" w:rsidRPr="002A1C57" w14:paraId="13BE54B0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293F94AC" w14:textId="77777777" w:rsidR="00A4677F" w:rsidRPr="002A1C57" w:rsidRDefault="00A4677F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2" w:type="dxa"/>
            <w:gridSpan w:val="11"/>
            <w:shd w:val="clear" w:color="auto" w:fill="F2F2F2"/>
          </w:tcPr>
          <w:p w14:paraId="59377E62" w14:textId="77777777" w:rsidR="00A4677F" w:rsidRPr="002A1C57" w:rsidRDefault="00A4677F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40F8616C" w14:textId="77777777" w:rsidR="00A4677F" w:rsidRPr="002A1C57" w:rsidRDefault="00A4677F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A1C57" w:rsidRPr="001B4252" w14:paraId="20EA2610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2E112D9F" w14:textId="77777777" w:rsidR="009A0DEA" w:rsidRPr="001B4252" w:rsidRDefault="009A0DEA" w:rsidP="009A0D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22" w:type="dxa"/>
            <w:gridSpan w:val="11"/>
            <w:shd w:val="clear" w:color="auto" w:fill="F2F2F2"/>
          </w:tcPr>
          <w:p w14:paraId="288F0C4C" w14:textId="3983A26E" w:rsidR="00EC40D5" w:rsidRPr="00FA73DF" w:rsidRDefault="002007D7" w:rsidP="00FA73D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PAZIŅOJUMS</w:t>
            </w:r>
            <w:r w:rsidR="00942E2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PAR KIBERDROŠĪBAS PĀRVALDNIEKU</w:t>
            </w:r>
          </w:p>
          <w:p w14:paraId="0CCE4516" w14:textId="0C943592" w:rsidR="00EC40D5" w:rsidRPr="00EC40D5" w:rsidRDefault="00EC40D5" w:rsidP="0081374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603D0B5F" w14:textId="77777777" w:rsidR="009A0DEA" w:rsidRPr="001B4252" w:rsidRDefault="009A0DEA" w:rsidP="009A0D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C067BC" w14:paraId="37916DB4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67067CC9" w14:textId="77777777" w:rsidR="00C067BC" w:rsidRDefault="00C067BC" w:rsidP="003046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2" w:type="dxa"/>
            <w:gridSpan w:val="11"/>
            <w:shd w:val="clear" w:color="auto" w:fill="F2F2F2"/>
            <w:vAlign w:val="center"/>
          </w:tcPr>
          <w:p w14:paraId="7EEE0887" w14:textId="20DD048E" w:rsidR="00C067BC" w:rsidRPr="00C067BC" w:rsidRDefault="00C067BC" w:rsidP="00304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7BC">
              <w:rPr>
                <w:rFonts w:ascii="Arial" w:hAnsi="Arial" w:cs="Arial"/>
                <w:sz w:val="20"/>
                <w:szCs w:val="20"/>
              </w:rPr>
              <w:t>Lūgums atzīmēt atbilstošo paziņojuma veidu:</w:t>
            </w:r>
          </w:p>
          <w:p w14:paraId="0CCA1743" w14:textId="77777777" w:rsidR="00C067BC" w:rsidRDefault="00C067BC" w:rsidP="003046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3FEB0E53" w14:textId="77777777" w:rsidR="00C067BC" w:rsidRDefault="00C067BC" w:rsidP="003046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3742" w:rsidRPr="00C27E79" w14:paraId="01591608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37A0CD9E" w14:textId="77777777" w:rsidR="00813742" w:rsidRPr="00C27E79" w:rsidRDefault="00813742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29" w:type="dxa"/>
            <w:shd w:val="clear" w:color="auto" w:fill="F2F2F2"/>
          </w:tcPr>
          <w:p w14:paraId="2EFD0675" w14:textId="2A11EC96" w:rsidR="00813742" w:rsidRPr="00F93D1E" w:rsidRDefault="00813742" w:rsidP="0081374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8" w:type="dxa"/>
            <w:gridSpan w:val="2"/>
            <w:shd w:val="clear" w:color="auto" w:fill="F2F2F2"/>
          </w:tcPr>
          <w:p w14:paraId="3BED8B19" w14:textId="6598650E" w:rsidR="00813742" w:rsidRPr="00C067BC" w:rsidRDefault="00813742" w:rsidP="00813742">
            <w:pPr>
              <w:ind w:right="-2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shd w:val="clear" w:color="auto" w:fill="F2F2F2"/>
          </w:tcPr>
          <w:p w14:paraId="22FE1AB2" w14:textId="6D07EC5E" w:rsidR="00813742" w:rsidRPr="00F93D1E" w:rsidRDefault="00813742" w:rsidP="0081374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gridSpan w:val="4"/>
            <w:shd w:val="clear" w:color="auto" w:fill="F2F2F2"/>
          </w:tcPr>
          <w:p w14:paraId="0952E5A0" w14:textId="684DC30D" w:rsidR="00813742" w:rsidRPr="00C067BC" w:rsidRDefault="00813742" w:rsidP="00813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F2F2F2"/>
          </w:tcPr>
          <w:p w14:paraId="4C3FDF20" w14:textId="028BB1C1" w:rsidR="00813742" w:rsidRPr="00F93D1E" w:rsidRDefault="00813742" w:rsidP="0081374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F2F2F2"/>
          </w:tcPr>
          <w:p w14:paraId="495FAAB6" w14:textId="697D2F47" w:rsidR="00813742" w:rsidRPr="00C067BC" w:rsidRDefault="00813742" w:rsidP="00813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7624EB05" w14:textId="77777777" w:rsidR="00813742" w:rsidRPr="00C27E79" w:rsidRDefault="00813742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E4EB9" w:rsidRPr="00C27E79" w14:paraId="6F5A29B0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0E4A3F91" w14:textId="77777777" w:rsidR="009E4EB9" w:rsidRPr="00C27E79" w:rsidRDefault="009E4EB9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120" w:type="dxa"/>
            <w:gridSpan w:val="2"/>
            <w:shd w:val="clear" w:color="auto" w:fill="F2F2F2"/>
          </w:tcPr>
          <w:p w14:paraId="6FABA5EF" w14:textId="0860EE01" w:rsidR="009E4EB9" w:rsidRPr="00C067BC" w:rsidRDefault="00594045" w:rsidP="009E4E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63656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EB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842" w:type="dxa"/>
            <w:gridSpan w:val="5"/>
            <w:shd w:val="clear" w:color="auto" w:fill="F2F2F2"/>
          </w:tcPr>
          <w:p w14:paraId="2709A81B" w14:textId="552DB19E" w:rsidR="009E4EB9" w:rsidRPr="00C067BC" w:rsidRDefault="009E4EB9" w:rsidP="00813742">
            <w:pPr>
              <w:rPr>
                <w:rFonts w:ascii="Arial" w:hAnsi="Arial" w:cs="Arial"/>
                <w:sz w:val="20"/>
                <w:szCs w:val="20"/>
              </w:rPr>
            </w:pPr>
            <w:r w:rsidRPr="00C067BC">
              <w:rPr>
                <w:rFonts w:ascii="Arial" w:hAnsi="Arial" w:cs="Arial"/>
                <w:sz w:val="20"/>
                <w:szCs w:val="20"/>
              </w:rPr>
              <w:t xml:space="preserve">par </w:t>
            </w:r>
            <w:r>
              <w:rPr>
                <w:rFonts w:ascii="Arial" w:hAnsi="Arial" w:cs="Arial"/>
                <w:sz w:val="20"/>
                <w:szCs w:val="20"/>
              </w:rPr>
              <w:t>jauna kiberdrošības pārvaldnieka nozīmēšanu</w:t>
            </w:r>
          </w:p>
        </w:tc>
        <w:tc>
          <w:tcPr>
            <w:tcW w:w="985" w:type="dxa"/>
            <w:shd w:val="clear" w:color="auto" w:fill="F2F2F2"/>
          </w:tcPr>
          <w:p w14:paraId="3882D094" w14:textId="5D89CD17" w:rsidR="009E4EB9" w:rsidRPr="00C067BC" w:rsidRDefault="00594045" w:rsidP="009E4E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34497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EB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975" w:type="dxa"/>
            <w:gridSpan w:val="3"/>
            <w:shd w:val="clear" w:color="auto" w:fill="F2F2F2"/>
          </w:tcPr>
          <w:p w14:paraId="5265791A" w14:textId="77777777" w:rsidR="009E4EB9" w:rsidRDefault="009E4EB9" w:rsidP="00813742">
            <w:pPr>
              <w:rPr>
                <w:rFonts w:ascii="Arial" w:hAnsi="Arial" w:cs="Arial"/>
                <w:sz w:val="20"/>
                <w:szCs w:val="20"/>
              </w:rPr>
            </w:pPr>
            <w:r w:rsidRPr="00C067BC">
              <w:rPr>
                <w:rFonts w:ascii="Arial" w:hAnsi="Arial" w:cs="Arial"/>
                <w:sz w:val="20"/>
                <w:szCs w:val="20"/>
              </w:rPr>
              <w:t xml:space="preserve">par izmaiņām </w:t>
            </w:r>
            <w:r>
              <w:rPr>
                <w:rFonts w:ascii="Arial" w:hAnsi="Arial" w:cs="Arial"/>
                <w:sz w:val="20"/>
                <w:szCs w:val="20"/>
              </w:rPr>
              <w:t xml:space="preserve">iepriekš </w:t>
            </w:r>
          </w:p>
          <w:p w14:paraId="451C9C3B" w14:textId="72556DE2" w:rsidR="009E4EB9" w:rsidRPr="00C067BC" w:rsidRDefault="009E4EB9" w:rsidP="00813742">
            <w:pPr>
              <w:rPr>
                <w:rFonts w:ascii="Arial" w:hAnsi="Arial" w:cs="Arial"/>
                <w:sz w:val="20"/>
                <w:szCs w:val="20"/>
              </w:rPr>
            </w:pPr>
            <w:r w:rsidRPr="00C067BC">
              <w:rPr>
                <w:rFonts w:ascii="Arial" w:hAnsi="Arial" w:cs="Arial"/>
                <w:sz w:val="20"/>
                <w:szCs w:val="20"/>
              </w:rPr>
              <w:t>norādītajos datos</w:t>
            </w: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75A25314" w14:textId="77777777" w:rsidR="009E4EB9" w:rsidRPr="00C27E79" w:rsidRDefault="009E4EB9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A4677F" w:rsidRPr="002A1C57" w14:paraId="1ADDA07B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51C2F287" w14:textId="77777777" w:rsidR="00A4677F" w:rsidRPr="002A1C57" w:rsidRDefault="00A4677F" w:rsidP="009A0DE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3EDF0028" w14:textId="77777777" w:rsidR="00A4677F" w:rsidRPr="002A1C57" w:rsidRDefault="00A4677F" w:rsidP="002A1C5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0" w:type="dxa"/>
            <w:gridSpan w:val="4"/>
            <w:shd w:val="clear" w:color="auto" w:fill="F2F2F2"/>
          </w:tcPr>
          <w:p w14:paraId="3C628E76" w14:textId="77777777" w:rsidR="00A4677F" w:rsidRPr="002A1C57" w:rsidRDefault="00A4677F" w:rsidP="009A0DE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2C001976" w14:textId="77777777" w:rsidR="00A4677F" w:rsidRPr="002A1C57" w:rsidRDefault="00A4677F" w:rsidP="009A0DEA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C067BC" w:rsidRPr="00A76F3B" w14:paraId="281559A4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4572CB85" w14:textId="77777777" w:rsidR="00C067BC" w:rsidRPr="00A76F3B" w:rsidRDefault="00C067BC" w:rsidP="003046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5FF697DD" w14:textId="77777777" w:rsidR="00C067BC" w:rsidRPr="00A76F3B" w:rsidRDefault="00C067BC" w:rsidP="0030466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shd w:val="clear" w:color="auto" w:fill="F2F2F2"/>
          </w:tcPr>
          <w:p w14:paraId="122CDE5E" w14:textId="77777777" w:rsidR="00C067BC" w:rsidRPr="00A76F3B" w:rsidRDefault="00C067BC" w:rsidP="003046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03" w:type="dxa"/>
            <w:gridSpan w:val="2"/>
            <w:shd w:val="clear" w:color="auto" w:fill="F2F2F2"/>
          </w:tcPr>
          <w:p w14:paraId="5E5B70E5" w14:textId="77777777" w:rsidR="00C067BC" w:rsidRPr="00A76F3B" w:rsidRDefault="00C067BC" w:rsidP="003046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7506FC98" w14:textId="77777777" w:rsidR="00C067BC" w:rsidRPr="00A76F3B" w:rsidRDefault="00C067BC" w:rsidP="003046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84F5C" w:rsidRPr="00DD14A5" w14:paraId="3A7D8533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003399"/>
          </w:tcPr>
          <w:p w14:paraId="5D40B5D8" w14:textId="77777777" w:rsidR="00584F5C" w:rsidRPr="00DD14A5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22" w:type="dxa"/>
            <w:gridSpan w:val="11"/>
            <w:shd w:val="clear" w:color="auto" w:fill="003399"/>
          </w:tcPr>
          <w:p w14:paraId="168D18A1" w14:textId="70518799" w:rsidR="00584F5C" w:rsidRPr="00DD14A5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1. </w:t>
            </w:r>
            <w:r w:rsidR="009E4EB9">
              <w:rPr>
                <w:rFonts w:ascii="Arial" w:hAnsi="Arial" w:cs="Arial"/>
                <w:b/>
                <w:bCs/>
                <w:color w:val="FFFFFF" w:themeColor="background1"/>
              </w:rPr>
              <w:t>Subjekta p</w:t>
            </w:r>
            <w:r w:rsidR="003A6BF0">
              <w:rPr>
                <w:rFonts w:ascii="Arial" w:hAnsi="Arial" w:cs="Arial"/>
                <w:b/>
                <w:bCs/>
                <w:color w:val="FFFFFF" w:themeColor="background1"/>
              </w:rPr>
              <w:t>amati</w:t>
            </w: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>nformācija</w:t>
            </w: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003399"/>
          </w:tcPr>
          <w:p w14:paraId="3DF6A750" w14:textId="77777777" w:rsidR="00584F5C" w:rsidRPr="00DD14A5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84F5C" w:rsidRPr="00C27E79" w14:paraId="1780BECE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7C6BC6E5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4DBA496F" w14:textId="77777777" w:rsidR="00584F5C" w:rsidRPr="00C27E79" w:rsidRDefault="00584F5C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2"/>
            <w:shd w:val="clear" w:color="auto" w:fill="F2F2F2"/>
          </w:tcPr>
          <w:p w14:paraId="7EA0061B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3" w:type="dxa"/>
            <w:gridSpan w:val="2"/>
            <w:tcBorders>
              <w:bottom w:val="single" w:sz="8" w:space="0" w:color="auto"/>
            </w:tcBorders>
            <w:shd w:val="clear" w:color="auto" w:fill="F2F2F2"/>
          </w:tcPr>
          <w:p w14:paraId="5C173165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00CEC5A3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FF741D" w14:paraId="48997A91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4124AE58" w14:textId="77777777" w:rsidR="00FF741D" w:rsidRDefault="00FF741D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8" w:type="dxa"/>
            <w:gridSpan w:val="6"/>
            <w:vMerge w:val="restart"/>
            <w:shd w:val="clear" w:color="auto" w:fill="F2F2F2"/>
          </w:tcPr>
          <w:p w14:paraId="37412C37" w14:textId="76A834A5" w:rsidR="00FF741D" w:rsidRPr="00FF741D" w:rsidRDefault="00FF741D" w:rsidP="00FF741D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Nosaukums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personai – vārds, uzvārds)</w:t>
            </w: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4" w:type="dxa"/>
            <w:tcBorders>
              <w:left w:val="nil"/>
              <w:right w:val="single" w:sz="8" w:space="0" w:color="000000" w:themeColor="text1"/>
            </w:tcBorders>
            <w:shd w:val="clear" w:color="auto" w:fill="F2F2F2"/>
          </w:tcPr>
          <w:p w14:paraId="5A4A0BBA" w14:textId="77777777" w:rsidR="00FF741D" w:rsidRPr="001B4252" w:rsidRDefault="00FF741D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179F2D" w14:textId="77777777" w:rsidR="00FF741D" w:rsidRPr="001B4252" w:rsidRDefault="00FF741D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003399"/>
            </w:tcBorders>
            <w:shd w:val="clear" w:color="auto" w:fill="F2F2F2"/>
          </w:tcPr>
          <w:p w14:paraId="65B0BEED" w14:textId="4AFF8ED7" w:rsidR="00FF741D" w:rsidRDefault="00FF741D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F741D" w:rsidRPr="00FF741D" w14:paraId="422B7954" w14:textId="77777777" w:rsidTr="00370F38">
        <w:trPr>
          <w:trHeight w:val="57"/>
        </w:trPr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42FFD8CE" w14:textId="77777777" w:rsidR="00FF741D" w:rsidRPr="00FF741D" w:rsidRDefault="00FF741D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668" w:type="dxa"/>
            <w:gridSpan w:val="6"/>
            <w:vMerge/>
            <w:shd w:val="clear" w:color="auto" w:fill="F2F2F2"/>
          </w:tcPr>
          <w:p w14:paraId="6C2D1F4A" w14:textId="77777777" w:rsidR="00FF741D" w:rsidRPr="00FF741D" w:rsidRDefault="00FF741D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</w:tcBorders>
            <w:shd w:val="clear" w:color="auto" w:fill="F2F2F2"/>
          </w:tcPr>
          <w:p w14:paraId="1A164C87" w14:textId="77777777" w:rsidR="00FF741D" w:rsidRPr="00FF741D" w:rsidRDefault="00FF741D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/>
          </w:tcPr>
          <w:p w14:paraId="24BE12DC" w14:textId="77777777" w:rsidR="00FF741D" w:rsidRPr="00FF741D" w:rsidRDefault="00FF741D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64828712" w14:textId="5E0FF1DA" w:rsidR="00FF741D" w:rsidRPr="00FF741D" w:rsidRDefault="00FF741D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7E84A7EF" w14:textId="77777777" w:rsidR="00FF741D" w:rsidRPr="00FF741D" w:rsidRDefault="00FF741D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FF741D" w14:paraId="7AB45A38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18DA6EF3" w14:textId="77777777" w:rsidR="00FF741D" w:rsidRDefault="00FF741D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8" w:type="dxa"/>
            <w:gridSpan w:val="6"/>
            <w:shd w:val="clear" w:color="auto" w:fill="F2F2F2"/>
          </w:tcPr>
          <w:p w14:paraId="0EDF152E" w14:textId="406541F9" w:rsidR="00FF741D" w:rsidRPr="00FF741D" w:rsidRDefault="00FF741D" w:rsidP="00FF741D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Reģistrācijas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Nr.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personai – pers. kods):</w:t>
            </w:r>
          </w:p>
        </w:tc>
        <w:tc>
          <w:tcPr>
            <w:tcW w:w="294" w:type="dxa"/>
            <w:tcBorders>
              <w:right w:val="single" w:sz="8" w:space="0" w:color="000000" w:themeColor="text1"/>
            </w:tcBorders>
            <w:shd w:val="clear" w:color="auto" w:fill="F2F2F2"/>
          </w:tcPr>
          <w:p w14:paraId="1F3C4255" w14:textId="77777777" w:rsidR="00FF741D" w:rsidRPr="001B4252" w:rsidRDefault="00FF741D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47BD2C" w14:textId="77777777" w:rsidR="00FF741D" w:rsidRPr="001B4252" w:rsidRDefault="00FF741D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003399"/>
            </w:tcBorders>
            <w:shd w:val="clear" w:color="auto" w:fill="F2F2F2"/>
          </w:tcPr>
          <w:p w14:paraId="65C96854" w14:textId="059B5CE7" w:rsidR="00FF741D" w:rsidRDefault="00FF741D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F7A29" w:rsidRPr="00A76F3B" w14:paraId="6428F4EB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420EB4BC" w14:textId="77777777" w:rsidR="00AF7A29" w:rsidRPr="00A76F3B" w:rsidRDefault="00AF7A29" w:rsidP="00AF7A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493854EE" w14:textId="77777777" w:rsidR="00AF7A29" w:rsidRPr="00A76F3B" w:rsidRDefault="00AF7A29" w:rsidP="00AF7A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tcBorders>
              <w:top w:val="single" w:sz="8" w:space="0" w:color="auto"/>
            </w:tcBorders>
            <w:shd w:val="clear" w:color="auto" w:fill="F2F2F2"/>
          </w:tcPr>
          <w:p w14:paraId="111F16FD" w14:textId="77777777" w:rsidR="00AF7A29" w:rsidRPr="00A76F3B" w:rsidRDefault="00AF7A29" w:rsidP="00AF7A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03" w:type="dxa"/>
            <w:gridSpan w:val="2"/>
            <w:tcBorders>
              <w:top w:val="single" w:sz="8" w:space="0" w:color="auto"/>
            </w:tcBorders>
            <w:shd w:val="clear" w:color="auto" w:fill="F2F2F2"/>
          </w:tcPr>
          <w:p w14:paraId="70C1AA4B" w14:textId="77777777" w:rsidR="00AF7A29" w:rsidRPr="00A76F3B" w:rsidRDefault="00AF7A29" w:rsidP="00AF7A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50AEFCE6" w14:textId="77777777" w:rsidR="00AF7A29" w:rsidRPr="00A76F3B" w:rsidRDefault="00AF7A29" w:rsidP="00AF7A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F7A29" w:rsidRPr="00DD14A5" w14:paraId="7828D8A7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003399"/>
          </w:tcPr>
          <w:p w14:paraId="787212E0" w14:textId="77777777" w:rsidR="00AF7A29" w:rsidRPr="00DD14A5" w:rsidRDefault="00AF7A29" w:rsidP="00AF7A29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22" w:type="dxa"/>
            <w:gridSpan w:val="11"/>
            <w:shd w:val="clear" w:color="auto" w:fill="003399"/>
          </w:tcPr>
          <w:p w14:paraId="4B4B1C8D" w14:textId="47749A64" w:rsidR="00AF7A29" w:rsidRPr="00DD14A5" w:rsidRDefault="00AF7A29" w:rsidP="00AF7A29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2. </w:t>
            </w:r>
            <w:r w:rsidR="009E4EB9">
              <w:rPr>
                <w:rFonts w:ascii="Arial" w:hAnsi="Arial" w:cs="Arial"/>
                <w:b/>
                <w:bCs/>
                <w:color w:val="FFFFFF" w:themeColor="background1"/>
              </w:rPr>
              <w:t>Kiberdrošības pārvaldnieks</w:t>
            </w: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003399"/>
          </w:tcPr>
          <w:p w14:paraId="1B932CC2" w14:textId="77777777" w:rsidR="00AF7A29" w:rsidRPr="00DD14A5" w:rsidRDefault="00AF7A29" w:rsidP="00AF7A29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AF7A29" w:rsidRPr="00C27E79" w14:paraId="1200B3CA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302F8F3A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2B96731F" w14:textId="77777777" w:rsidR="00AF7A29" w:rsidRPr="00C27E79" w:rsidRDefault="00AF7A29" w:rsidP="00AF7A29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2"/>
            <w:shd w:val="clear" w:color="auto" w:fill="F2F2F2"/>
          </w:tcPr>
          <w:p w14:paraId="45CB37F0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3" w:type="dxa"/>
            <w:gridSpan w:val="2"/>
            <w:shd w:val="clear" w:color="auto" w:fill="F2F2F2"/>
          </w:tcPr>
          <w:p w14:paraId="202DDD90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1A999BF5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AF7A29" w14:paraId="245BD526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70E85676" w14:textId="77777777" w:rsidR="00AF7A29" w:rsidRDefault="00AF7A29" w:rsidP="00AF7A2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7" w:type="dxa"/>
            <w:gridSpan w:val="4"/>
            <w:tcBorders>
              <w:right w:val="single" w:sz="8" w:space="0" w:color="auto"/>
            </w:tcBorders>
            <w:shd w:val="clear" w:color="auto" w:fill="F2F2F2"/>
          </w:tcPr>
          <w:p w14:paraId="1C49D4CC" w14:textId="51FD894B" w:rsidR="00AF7A29" w:rsidRPr="001B4252" w:rsidRDefault="009E4EB9" w:rsidP="00AF7A29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Vārds, uzvārds:</w:t>
            </w:r>
          </w:p>
        </w:tc>
        <w:tc>
          <w:tcPr>
            <w:tcW w:w="59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754730" w14:textId="77777777" w:rsidR="00AF7A29" w:rsidRPr="001B4252" w:rsidRDefault="00AF7A29" w:rsidP="00AF7A2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003399"/>
            </w:tcBorders>
            <w:shd w:val="clear" w:color="auto" w:fill="F2F2F2"/>
          </w:tcPr>
          <w:p w14:paraId="4938D54D" w14:textId="77777777" w:rsidR="00AF7A29" w:rsidRDefault="00AF7A29" w:rsidP="00AF7A2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EB9" w:rsidRPr="00C27E79" w14:paraId="52DB74EC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34EC7B8F" w14:textId="77777777" w:rsidR="009E4EB9" w:rsidRPr="00C27E79" w:rsidRDefault="009E4EB9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57" w:type="dxa"/>
            <w:gridSpan w:val="4"/>
            <w:shd w:val="clear" w:color="auto" w:fill="F2F2F2"/>
          </w:tcPr>
          <w:p w14:paraId="6F4CE8D9" w14:textId="77777777" w:rsidR="009E4EB9" w:rsidRPr="00C27E79" w:rsidRDefault="009E4EB9" w:rsidP="00304664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662" w:type="dxa"/>
            <w:gridSpan w:val="5"/>
            <w:tcBorders>
              <w:top w:val="single" w:sz="8" w:space="0" w:color="auto"/>
            </w:tcBorders>
            <w:shd w:val="clear" w:color="auto" w:fill="F2F2F2"/>
          </w:tcPr>
          <w:p w14:paraId="748DCD1B" w14:textId="77777777" w:rsidR="009E4EB9" w:rsidRPr="00C27E79" w:rsidRDefault="009E4EB9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3" w:type="dxa"/>
            <w:gridSpan w:val="2"/>
            <w:tcBorders>
              <w:top w:val="single" w:sz="8" w:space="0" w:color="auto"/>
            </w:tcBorders>
            <w:shd w:val="clear" w:color="auto" w:fill="F2F2F2"/>
          </w:tcPr>
          <w:p w14:paraId="7F0283CF" w14:textId="77777777" w:rsidR="009E4EB9" w:rsidRPr="00C27E79" w:rsidRDefault="009E4EB9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1E8797E8" w14:textId="77777777" w:rsidR="009E4EB9" w:rsidRPr="00C27E79" w:rsidRDefault="009E4EB9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E4EB9" w14:paraId="503B7E5C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5CDC656E" w14:textId="77777777" w:rsidR="009E4EB9" w:rsidRDefault="009E4EB9" w:rsidP="009E4EB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7" w:type="dxa"/>
            <w:gridSpan w:val="4"/>
            <w:tcBorders>
              <w:right w:val="single" w:sz="8" w:space="0" w:color="auto"/>
            </w:tcBorders>
            <w:shd w:val="clear" w:color="auto" w:fill="F2F2F2"/>
          </w:tcPr>
          <w:p w14:paraId="0E2C15DD" w14:textId="77777777" w:rsidR="009E4EB9" w:rsidRPr="001B4252" w:rsidRDefault="009E4EB9" w:rsidP="009E4EB9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Personas kods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4F7E26" w14:textId="77777777" w:rsidR="009E4EB9" w:rsidRPr="001B4252" w:rsidRDefault="009E4EB9" w:rsidP="009E4EB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003399"/>
            </w:tcBorders>
            <w:shd w:val="clear" w:color="auto" w:fill="F2F2F2"/>
          </w:tcPr>
          <w:p w14:paraId="20A760DB" w14:textId="77777777" w:rsidR="009E4EB9" w:rsidRDefault="009E4EB9" w:rsidP="009E4EB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4EB9" w:rsidRPr="00C27E79" w14:paraId="6EC9EA54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156B703B" w14:textId="77777777" w:rsidR="009E4EB9" w:rsidRPr="00C27E79" w:rsidRDefault="009E4EB9" w:rsidP="009E4EB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957" w:type="dxa"/>
            <w:gridSpan w:val="4"/>
            <w:shd w:val="clear" w:color="auto" w:fill="F2F2F2"/>
          </w:tcPr>
          <w:p w14:paraId="55BD54FC" w14:textId="77777777" w:rsidR="009E4EB9" w:rsidRPr="00C27E79" w:rsidRDefault="009E4EB9" w:rsidP="009E4EB9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662" w:type="dxa"/>
            <w:gridSpan w:val="5"/>
            <w:tcBorders>
              <w:top w:val="single" w:sz="8" w:space="0" w:color="auto"/>
            </w:tcBorders>
            <w:shd w:val="clear" w:color="auto" w:fill="F2F2F2"/>
          </w:tcPr>
          <w:p w14:paraId="5B72214F" w14:textId="77777777" w:rsidR="009E4EB9" w:rsidRPr="00C27E79" w:rsidRDefault="009E4EB9" w:rsidP="009E4EB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3" w:type="dxa"/>
            <w:gridSpan w:val="2"/>
            <w:tcBorders>
              <w:top w:val="single" w:sz="8" w:space="0" w:color="auto"/>
            </w:tcBorders>
            <w:shd w:val="clear" w:color="auto" w:fill="F2F2F2"/>
          </w:tcPr>
          <w:p w14:paraId="4474C4C4" w14:textId="77777777" w:rsidR="009E4EB9" w:rsidRPr="00C27E79" w:rsidRDefault="009E4EB9" w:rsidP="009E4EB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4EAD70B7" w14:textId="77777777" w:rsidR="009E4EB9" w:rsidRPr="00C27E79" w:rsidRDefault="009E4EB9" w:rsidP="009E4EB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E4EB9" w14:paraId="1B313805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4821732D" w14:textId="77777777" w:rsidR="009E4EB9" w:rsidRDefault="009E4EB9" w:rsidP="009E4EB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7" w:type="dxa"/>
            <w:gridSpan w:val="4"/>
            <w:tcBorders>
              <w:right w:val="single" w:sz="8" w:space="0" w:color="auto"/>
            </w:tcBorders>
            <w:shd w:val="clear" w:color="auto" w:fill="F2F2F2"/>
          </w:tcPr>
          <w:p w14:paraId="464C5F56" w14:textId="06924C48" w:rsidR="009E4EB9" w:rsidRPr="001B4252" w:rsidRDefault="009E4EB9" w:rsidP="009E4EB9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Amats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F245D9" w14:textId="77777777" w:rsidR="009E4EB9" w:rsidRPr="001B4252" w:rsidRDefault="009E4EB9" w:rsidP="009E4EB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003399"/>
            </w:tcBorders>
            <w:shd w:val="clear" w:color="auto" w:fill="F2F2F2"/>
          </w:tcPr>
          <w:p w14:paraId="3B6E8D58" w14:textId="77777777" w:rsidR="009E4EB9" w:rsidRDefault="009E4EB9" w:rsidP="009E4EB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F7A29" w:rsidRPr="00C27E79" w14:paraId="0A009C54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720CD50A" w14:textId="77777777" w:rsidR="00AF7A29" w:rsidRPr="00C27E79" w:rsidRDefault="00AF7A29" w:rsidP="009E4EB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7155D059" w14:textId="77777777" w:rsidR="00AF7A29" w:rsidRPr="00C27E79" w:rsidRDefault="00AF7A29" w:rsidP="009E4EB9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2"/>
            <w:tcBorders>
              <w:top w:val="single" w:sz="8" w:space="0" w:color="auto"/>
            </w:tcBorders>
            <w:shd w:val="clear" w:color="auto" w:fill="F2F2F2"/>
          </w:tcPr>
          <w:p w14:paraId="0426DFF2" w14:textId="77777777" w:rsidR="00AF7A29" w:rsidRPr="00C27E79" w:rsidRDefault="00AF7A29" w:rsidP="009E4EB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3" w:type="dxa"/>
            <w:gridSpan w:val="2"/>
            <w:tcBorders>
              <w:top w:val="single" w:sz="8" w:space="0" w:color="auto"/>
            </w:tcBorders>
            <w:shd w:val="clear" w:color="auto" w:fill="F2F2F2"/>
          </w:tcPr>
          <w:p w14:paraId="6269F2E5" w14:textId="77777777" w:rsidR="00AF7A29" w:rsidRPr="00C27E79" w:rsidRDefault="00AF7A29" w:rsidP="009E4EB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15982CEF" w14:textId="77777777" w:rsidR="00AF7A29" w:rsidRPr="00C27E79" w:rsidRDefault="00AF7A29" w:rsidP="009E4EB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AF7A29" w14:paraId="04C7074D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5479EB47" w14:textId="77777777" w:rsidR="00AF7A29" w:rsidRDefault="00AF7A29" w:rsidP="009E4EB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7" w:type="dxa"/>
            <w:gridSpan w:val="4"/>
            <w:tcBorders>
              <w:right w:val="single" w:sz="8" w:space="0" w:color="auto"/>
            </w:tcBorders>
            <w:shd w:val="clear" w:color="auto" w:fill="F2F2F2"/>
          </w:tcPr>
          <w:p w14:paraId="6443D570" w14:textId="78549AC3" w:rsidR="00AF7A29" w:rsidRPr="001B4252" w:rsidRDefault="00AF7A29" w:rsidP="009E4EB9">
            <w:pPr>
              <w:spacing w:before="60" w:after="60"/>
              <w:ind w:left="317"/>
              <w:rPr>
                <w:rFonts w:ascii="Arial" w:hAnsi="Arial" w:cs="Arial"/>
              </w:rPr>
            </w:pP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E-pasta adrese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6010F1" w14:textId="77777777" w:rsidR="00AF7A29" w:rsidRPr="001B4252" w:rsidRDefault="00AF7A29" w:rsidP="009E4EB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003399"/>
            </w:tcBorders>
            <w:shd w:val="clear" w:color="auto" w:fill="F2F2F2"/>
          </w:tcPr>
          <w:p w14:paraId="1576AC92" w14:textId="77777777" w:rsidR="00AF7A29" w:rsidRDefault="00AF7A29" w:rsidP="009E4EB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F7A29" w:rsidRPr="00C27E79" w14:paraId="7090FC07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626FD988" w14:textId="77777777" w:rsidR="00AF7A29" w:rsidRPr="00C27E79" w:rsidRDefault="00AF7A29" w:rsidP="009E4EB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77F917F6" w14:textId="77777777" w:rsidR="00AF7A29" w:rsidRPr="00C27E79" w:rsidRDefault="00AF7A29" w:rsidP="00AF7A29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2"/>
            <w:tcBorders>
              <w:top w:val="single" w:sz="8" w:space="0" w:color="auto"/>
            </w:tcBorders>
            <w:shd w:val="clear" w:color="auto" w:fill="F2F2F2"/>
          </w:tcPr>
          <w:p w14:paraId="2A19253D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3" w:type="dxa"/>
            <w:gridSpan w:val="2"/>
            <w:tcBorders>
              <w:top w:val="single" w:sz="8" w:space="0" w:color="auto"/>
            </w:tcBorders>
            <w:shd w:val="clear" w:color="auto" w:fill="F2F2F2"/>
          </w:tcPr>
          <w:p w14:paraId="21B66C27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6E5FE995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AF7A29" w14:paraId="4FC1C4E6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05217EF9" w14:textId="77777777" w:rsidR="00AF7A29" w:rsidRDefault="00AF7A29" w:rsidP="00AF7A2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7" w:type="dxa"/>
            <w:gridSpan w:val="4"/>
            <w:tcBorders>
              <w:right w:val="single" w:sz="8" w:space="0" w:color="auto"/>
            </w:tcBorders>
            <w:shd w:val="clear" w:color="auto" w:fill="F2F2F2"/>
          </w:tcPr>
          <w:p w14:paraId="7110D59E" w14:textId="400B5E93" w:rsidR="00AF7A29" w:rsidRPr="001B4252" w:rsidRDefault="00AF7A29" w:rsidP="00AF7A29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ālruņa numurs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E01353" w14:textId="77777777" w:rsidR="00AF7A29" w:rsidRPr="001B4252" w:rsidRDefault="00AF7A29" w:rsidP="00AF7A2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003399"/>
            </w:tcBorders>
            <w:shd w:val="clear" w:color="auto" w:fill="F2F2F2"/>
          </w:tcPr>
          <w:p w14:paraId="08521379" w14:textId="77777777" w:rsidR="00AF7A29" w:rsidRDefault="00AF7A29" w:rsidP="00AF7A2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F7A29" w:rsidRPr="00A76F3B" w14:paraId="346D0F27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73F61246" w14:textId="77777777" w:rsidR="00AF7A29" w:rsidRPr="00A76F3B" w:rsidRDefault="00AF7A29" w:rsidP="00AF7A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4227F1E7" w14:textId="77777777" w:rsidR="00AF7A29" w:rsidRPr="00A76F3B" w:rsidRDefault="00AF7A29" w:rsidP="00AF7A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shd w:val="clear" w:color="auto" w:fill="F2F2F2"/>
          </w:tcPr>
          <w:p w14:paraId="1178091B" w14:textId="77777777" w:rsidR="00AF7A29" w:rsidRPr="00A76F3B" w:rsidRDefault="00AF7A29" w:rsidP="00AF7A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03" w:type="dxa"/>
            <w:gridSpan w:val="2"/>
            <w:shd w:val="clear" w:color="auto" w:fill="F2F2F2"/>
          </w:tcPr>
          <w:p w14:paraId="450210A6" w14:textId="77777777" w:rsidR="00AF7A29" w:rsidRPr="00A76F3B" w:rsidRDefault="00AF7A29" w:rsidP="00AF7A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7B4580D9" w14:textId="77777777" w:rsidR="00AF7A29" w:rsidRPr="00A76F3B" w:rsidRDefault="00AF7A29" w:rsidP="00AF7A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42E23" w:rsidRPr="00DD14A5" w14:paraId="0A8C6374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003399"/>
          </w:tcPr>
          <w:p w14:paraId="1A104B8B" w14:textId="77777777" w:rsidR="00942E23" w:rsidRPr="00DD14A5" w:rsidRDefault="00942E23" w:rsidP="000D6055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22" w:type="dxa"/>
            <w:gridSpan w:val="11"/>
            <w:shd w:val="clear" w:color="auto" w:fill="003399"/>
          </w:tcPr>
          <w:p w14:paraId="7E2EDCD9" w14:textId="2EFB48A7" w:rsidR="00942E23" w:rsidRPr="00DD14A5" w:rsidRDefault="00942E23" w:rsidP="000D6055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3</w:t>
            </w: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Kiberdrošības pārvaldnieka apliecinājums</w:t>
            </w: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003399"/>
          </w:tcPr>
          <w:p w14:paraId="66DB6A5D" w14:textId="77777777" w:rsidR="00942E23" w:rsidRPr="00DD14A5" w:rsidRDefault="00942E23" w:rsidP="000D6055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942E23" w:rsidRPr="00D106E1" w14:paraId="5EDF1BFD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46D021AC" w14:textId="77777777" w:rsidR="00942E23" w:rsidRPr="00D106E1" w:rsidRDefault="00942E23" w:rsidP="000D605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39A896BB" w14:textId="77777777" w:rsidR="00942E23" w:rsidRPr="00D106E1" w:rsidRDefault="00942E23" w:rsidP="000D605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gridSpan w:val="2"/>
            <w:shd w:val="clear" w:color="auto" w:fill="F2F2F2"/>
          </w:tcPr>
          <w:p w14:paraId="13AB5635" w14:textId="77777777" w:rsidR="00942E23" w:rsidRPr="00D106E1" w:rsidRDefault="00942E23" w:rsidP="000D605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3" w:type="dxa"/>
            <w:gridSpan w:val="2"/>
            <w:shd w:val="clear" w:color="auto" w:fill="F2F2F2"/>
          </w:tcPr>
          <w:p w14:paraId="2F16F3AA" w14:textId="77777777" w:rsidR="00942E23" w:rsidRPr="00D106E1" w:rsidRDefault="00942E23" w:rsidP="000D605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1E8E9461" w14:textId="77777777" w:rsidR="00942E23" w:rsidRPr="00D106E1" w:rsidRDefault="00942E23" w:rsidP="000D6055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42E23" w:rsidRPr="00AF7A29" w14:paraId="5B1F245E" w14:textId="77777777" w:rsidTr="00370F38">
        <w:trPr>
          <w:trHeight w:val="57"/>
        </w:trPr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30418F14" w14:textId="77777777" w:rsidR="00942E23" w:rsidRPr="00AF7A29" w:rsidRDefault="00942E23" w:rsidP="000D6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2F2F2"/>
          </w:tcPr>
          <w:p w14:paraId="5E1AC7C2" w14:textId="77777777" w:rsidR="00942E23" w:rsidRPr="00AF7A29" w:rsidRDefault="00594045" w:rsidP="000D6055">
            <w:pPr>
              <w:spacing w:before="60"/>
              <w:ind w:left="317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84516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E2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3" w:type="dxa"/>
            <w:gridSpan w:val="10"/>
            <w:shd w:val="clear" w:color="auto" w:fill="F2F2F2"/>
            <w:vAlign w:val="center"/>
          </w:tcPr>
          <w:p w14:paraId="446E40FB" w14:textId="2BEE9942" w:rsidR="00942E23" w:rsidRPr="00AF7A29" w:rsidRDefault="00942E23" w:rsidP="000D605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Apliecinu, ka kiberdrošības pārvaldnieks atbilst normatīvajos aktos par minimālajām kiberdrošības prasībām noteiktajām prasībām (tostarp attiecībā uz kiberdrošības pārvaldnieka kvalifikāciju un atbilstību drošības prasībām).</w:t>
            </w: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54BFBF6A" w14:textId="77777777" w:rsidR="00942E23" w:rsidRPr="00AF7A29" w:rsidRDefault="00942E23" w:rsidP="000D6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E23" w:rsidRPr="00AF7A29" w14:paraId="6E72D921" w14:textId="77777777" w:rsidTr="00370F38">
        <w:trPr>
          <w:trHeight w:val="57"/>
        </w:trPr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54C30257" w14:textId="77777777" w:rsidR="00942E23" w:rsidRPr="00AF7A29" w:rsidRDefault="00942E23" w:rsidP="000D6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2F2F2"/>
          </w:tcPr>
          <w:p w14:paraId="583D956D" w14:textId="442B9DF4" w:rsidR="00942E23" w:rsidRPr="00AF7A29" w:rsidRDefault="00594045" w:rsidP="000D6055">
            <w:pPr>
              <w:spacing w:before="60"/>
              <w:ind w:left="317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85422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038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3" w:type="dxa"/>
            <w:gridSpan w:val="10"/>
            <w:shd w:val="clear" w:color="auto" w:fill="F2F2F2"/>
            <w:vAlign w:val="center"/>
          </w:tcPr>
          <w:p w14:paraId="1E40E007" w14:textId="77777777" w:rsidR="00942E23" w:rsidRDefault="00942E23" w:rsidP="000D605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Apliecinu, ka kiberdrošības pārvaldniekam ir nepieciešamās zināšanas, prasmes un pieredze, lai efektīvi pildītu kiberdrošības pārvaldnieka pienākumus.</w:t>
            </w:r>
          </w:p>
          <w:p w14:paraId="5EC6D317" w14:textId="77777777" w:rsidR="00657038" w:rsidRDefault="00657038" w:rsidP="000D605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D9A5DEC" w14:textId="5D88C370" w:rsidR="00657038" w:rsidRPr="00AF7A29" w:rsidRDefault="00594045" w:rsidP="000D605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63688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038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57038">
              <w:rPr>
                <w:rFonts w:ascii="Arial" w:hAnsi="Arial" w:cs="Arial"/>
                <w:sz w:val="20"/>
                <w:szCs w:val="20"/>
              </w:rPr>
              <w:t xml:space="preserve"> Apliecinu, ka piekrītu būt par kiberdrošības pārvaldnieku.</w:t>
            </w: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36121315" w14:textId="77777777" w:rsidR="00942E23" w:rsidRPr="00AF7A29" w:rsidRDefault="00942E23" w:rsidP="000D6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E23" w:rsidRPr="00A76F3B" w14:paraId="784A44C8" w14:textId="77777777" w:rsidTr="00370F38">
        <w:tc>
          <w:tcPr>
            <w:tcW w:w="279" w:type="dxa"/>
            <w:tcBorders>
              <w:left w:val="single" w:sz="8" w:space="0" w:color="003399"/>
            </w:tcBorders>
            <w:shd w:val="clear" w:color="auto" w:fill="F2F2F2"/>
          </w:tcPr>
          <w:p w14:paraId="266E7160" w14:textId="77777777" w:rsidR="00942E23" w:rsidRPr="00A76F3B" w:rsidRDefault="00942E23" w:rsidP="000D60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gridSpan w:val="7"/>
            <w:shd w:val="clear" w:color="auto" w:fill="F2F2F2"/>
          </w:tcPr>
          <w:p w14:paraId="76003196" w14:textId="77777777" w:rsidR="00942E23" w:rsidRPr="00A76F3B" w:rsidRDefault="00942E23" w:rsidP="000D605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shd w:val="clear" w:color="auto" w:fill="F2F2F2"/>
          </w:tcPr>
          <w:p w14:paraId="007B2CCD" w14:textId="77777777" w:rsidR="00942E23" w:rsidRPr="00A76F3B" w:rsidRDefault="00942E23" w:rsidP="000D60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03" w:type="dxa"/>
            <w:gridSpan w:val="2"/>
            <w:shd w:val="clear" w:color="auto" w:fill="F2F2F2"/>
          </w:tcPr>
          <w:p w14:paraId="107257C4" w14:textId="77777777" w:rsidR="00942E23" w:rsidRPr="00A76F3B" w:rsidRDefault="00942E23" w:rsidP="000D60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8" w:space="0" w:color="003399"/>
            </w:tcBorders>
            <w:shd w:val="clear" w:color="auto" w:fill="F2F2F2"/>
          </w:tcPr>
          <w:p w14:paraId="0D9DC2E3" w14:textId="77777777" w:rsidR="00942E23" w:rsidRPr="00A76F3B" w:rsidRDefault="00942E23" w:rsidP="000D60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26781" w14:paraId="1D731784" w14:textId="77777777" w:rsidTr="00370F38">
        <w:tc>
          <w:tcPr>
            <w:tcW w:w="10484" w:type="dxa"/>
            <w:gridSpan w:val="13"/>
            <w:tcBorders>
              <w:left w:val="single" w:sz="8" w:space="0" w:color="003399"/>
              <w:bottom w:val="single" w:sz="8" w:space="0" w:color="003399"/>
              <w:right w:val="single" w:sz="8" w:space="0" w:color="003399"/>
            </w:tcBorders>
            <w:shd w:val="clear" w:color="auto" w:fill="003399"/>
          </w:tcPr>
          <w:p w14:paraId="5FAA25A5" w14:textId="77777777" w:rsidR="00D26781" w:rsidRDefault="00D26781" w:rsidP="00D2678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E471E82" w14:textId="77777777" w:rsidR="009A0DEA" w:rsidRPr="002A1C57" w:rsidRDefault="009A0DEA" w:rsidP="002A1C57">
      <w:pPr>
        <w:rPr>
          <w:rFonts w:ascii="Arial" w:hAnsi="Arial" w:cs="Arial"/>
          <w:b/>
          <w:bCs/>
          <w:sz w:val="6"/>
          <w:szCs w:val="6"/>
        </w:rPr>
      </w:pPr>
    </w:p>
    <w:sectPr w:rsidR="009A0DEA" w:rsidRPr="002A1C57" w:rsidSect="009A0DE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82BD" w14:textId="77777777" w:rsidR="00537244" w:rsidRDefault="00537244" w:rsidP="00795DC6">
      <w:r>
        <w:separator/>
      </w:r>
    </w:p>
  </w:endnote>
  <w:endnote w:type="continuationSeparator" w:id="0">
    <w:p w14:paraId="43874E60" w14:textId="77777777" w:rsidR="00537244" w:rsidRDefault="00537244" w:rsidP="0079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8DD1" w14:textId="23655E39" w:rsidR="0099169B" w:rsidRPr="0099169B" w:rsidRDefault="0099169B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N3183_2p</w:t>
    </w:r>
    <w:r w:rsidR="00594045">
      <w:rPr>
        <w:rFonts w:ascii="Times New Roman" w:hAnsi="Times New Roman" w:cs="Times New Roman"/>
        <w:sz w:val="16"/>
        <w:szCs w:val="16"/>
      </w:rPr>
      <w:t>3</w:t>
    </w:r>
    <w:r>
      <w:rPr>
        <w:rFonts w:ascii="Times New Roman" w:hAnsi="Times New Roman" w:cs="Times New Roman"/>
        <w:sz w:val="16"/>
        <w:szCs w:val="16"/>
      </w:rPr>
      <w:t>_AiM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A830F" w14:textId="77777777" w:rsidR="00537244" w:rsidRDefault="00537244" w:rsidP="00795DC6">
      <w:r>
        <w:separator/>
      </w:r>
    </w:p>
  </w:footnote>
  <w:footnote w:type="continuationSeparator" w:id="0">
    <w:p w14:paraId="76751E2C" w14:textId="77777777" w:rsidR="00537244" w:rsidRDefault="00537244" w:rsidP="00795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D2BDC" w14:textId="77777777" w:rsidR="0099169B" w:rsidRPr="00D430F4" w:rsidRDefault="0099169B" w:rsidP="0099169B">
    <w:pPr>
      <w:pStyle w:val="Header"/>
      <w:jc w:val="right"/>
      <w:rPr>
        <w:b/>
        <w:bCs/>
        <w:sz w:val="26"/>
        <w:szCs w:val="28"/>
      </w:rPr>
    </w:pPr>
    <w:r w:rsidRPr="00D430F4">
      <w:rPr>
        <w:rFonts w:ascii="Times New Roman" w:eastAsia="Times New Roman" w:hAnsi="Times New Roman" w:cs="Times New Roman"/>
        <w:b/>
        <w:bCs/>
        <w:color w:val="333333"/>
        <w:sz w:val="28"/>
        <w:szCs w:val="28"/>
        <w:lang w:eastAsia="en-GB"/>
      </w:rPr>
      <w:t>Aizsardzības ministrijas iesniegtajā redakcijā</w:t>
    </w:r>
  </w:p>
  <w:p w14:paraId="06F64899" w14:textId="7A4BEB9C" w:rsidR="00AB3325" w:rsidRDefault="00AB3325" w:rsidP="00991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1D21"/>
    <w:multiLevelType w:val="hybridMultilevel"/>
    <w:tmpl w:val="83385E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EA"/>
    <w:rsid w:val="00006BEC"/>
    <w:rsid w:val="00046104"/>
    <w:rsid w:val="0005513A"/>
    <w:rsid w:val="00065201"/>
    <w:rsid w:val="000759BF"/>
    <w:rsid w:val="0008478C"/>
    <w:rsid w:val="000D3B66"/>
    <w:rsid w:val="000E5C8B"/>
    <w:rsid w:val="000E74AC"/>
    <w:rsid w:val="0013226D"/>
    <w:rsid w:val="00141D56"/>
    <w:rsid w:val="00166F09"/>
    <w:rsid w:val="001B4252"/>
    <w:rsid w:val="001D10B3"/>
    <w:rsid w:val="001F21A6"/>
    <w:rsid w:val="002007D7"/>
    <w:rsid w:val="00223B2F"/>
    <w:rsid w:val="0023245B"/>
    <w:rsid w:val="0025394C"/>
    <w:rsid w:val="00261068"/>
    <w:rsid w:val="00262ED8"/>
    <w:rsid w:val="002852CB"/>
    <w:rsid w:val="002A1C57"/>
    <w:rsid w:val="002A7024"/>
    <w:rsid w:val="00340723"/>
    <w:rsid w:val="00364788"/>
    <w:rsid w:val="00370F38"/>
    <w:rsid w:val="00374905"/>
    <w:rsid w:val="003A6BF0"/>
    <w:rsid w:val="003B3FB2"/>
    <w:rsid w:val="00414BFC"/>
    <w:rsid w:val="004477CF"/>
    <w:rsid w:val="0045106B"/>
    <w:rsid w:val="004F5241"/>
    <w:rsid w:val="00537244"/>
    <w:rsid w:val="00544EF1"/>
    <w:rsid w:val="005469F1"/>
    <w:rsid w:val="005547D3"/>
    <w:rsid w:val="0057209D"/>
    <w:rsid w:val="00584F5C"/>
    <w:rsid w:val="00594045"/>
    <w:rsid w:val="005A5A56"/>
    <w:rsid w:val="00604D89"/>
    <w:rsid w:val="00607309"/>
    <w:rsid w:val="00657038"/>
    <w:rsid w:val="00697182"/>
    <w:rsid w:val="0072308F"/>
    <w:rsid w:val="007236A1"/>
    <w:rsid w:val="007327B3"/>
    <w:rsid w:val="0078054A"/>
    <w:rsid w:val="00785200"/>
    <w:rsid w:val="00790C0E"/>
    <w:rsid w:val="0079441E"/>
    <w:rsid w:val="00795DC6"/>
    <w:rsid w:val="007C0833"/>
    <w:rsid w:val="00804716"/>
    <w:rsid w:val="00813742"/>
    <w:rsid w:val="00823E92"/>
    <w:rsid w:val="008446BE"/>
    <w:rsid w:val="00867BDD"/>
    <w:rsid w:val="008917F2"/>
    <w:rsid w:val="008A0313"/>
    <w:rsid w:val="008F09D1"/>
    <w:rsid w:val="00942E23"/>
    <w:rsid w:val="00950D79"/>
    <w:rsid w:val="0097741A"/>
    <w:rsid w:val="00987FAA"/>
    <w:rsid w:val="0099169B"/>
    <w:rsid w:val="009A0DEA"/>
    <w:rsid w:val="009E4EB9"/>
    <w:rsid w:val="00A13B0E"/>
    <w:rsid w:val="00A4677F"/>
    <w:rsid w:val="00A50815"/>
    <w:rsid w:val="00A7081D"/>
    <w:rsid w:val="00A764BC"/>
    <w:rsid w:val="00A84C5F"/>
    <w:rsid w:val="00A907F2"/>
    <w:rsid w:val="00AB3325"/>
    <w:rsid w:val="00AF7A29"/>
    <w:rsid w:val="00B57DBF"/>
    <w:rsid w:val="00C067BC"/>
    <w:rsid w:val="00C25D20"/>
    <w:rsid w:val="00C27E79"/>
    <w:rsid w:val="00C70E58"/>
    <w:rsid w:val="00C75A08"/>
    <w:rsid w:val="00C928B2"/>
    <w:rsid w:val="00CC695A"/>
    <w:rsid w:val="00D14689"/>
    <w:rsid w:val="00D26781"/>
    <w:rsid w:val="00D27EDB"/>
    <w:rsid w:val="00D430F4"/>
    <w:rsid w:val="00D57D0E"/>
    <w:rsid w:val="00D74955"/>
    <w:rsid w:val="00D90961"/>
    <w:rsid w:val="00DB3A58"/>
    <w:rsid w:val="00DD6B42"/>
    <w:rsid w:val="00DE7926"/>
    <w:rsid w:val="00DF5BFE"/>
    <w:rsid w:val="00E0032E"/>
    <w:rsid w:val="00E2119D"/>
    <w:rsid w:val="00E27CBB"/>
    <w:rsid w:val="00E312C4"/>
    <w:rsid w:val="00E56951"/>
    <w:rsid w:val="00E57603"/>
    <w:rsid w:val="00E91E9B"/>
    <w:rsid w:val="00EB1C45"/>
    <w:rsid w:val="00EC40D5"/>
    <w:rsid w:val="00EE1B62"/>
    <w:rsid w:val="00EF4EC7"/>
    <w:rsid w:val="00F06D16"/>
    <w:rsid w:val="00F525DF"/>
    <w:rsid w:val="00FA56F1"/>
    <w:rsid w:val="00FA73DF"/>
    <w:rsid w:val="00FB49C0"/>
    <w:rsid w:val="00FD0344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C915A7"/>
  <w15:chartTrackingRefBased/>
  <w15:docId w15:val="{A6378047-E835-3243-9246-428897E5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umber">
    <w:name w:val="Annex Number"/>
    <w:basedOn w:val="Heading1"/>
    <w:qFormat/>
    <w:rsid w:val="00223B2F"/>
    <w:pPr>
      <w:keepNext w:val="0"/>
      <w:keepLines w:val="0"/>
      <w:spacing w:before="0" w:after="0" w:line="360" w:lineRule="auto"/>
      <w:jc w:val="right"/>
    </w:pPr>
    <w:rPr>
      <w:rFonts w:ascii="Arial" w:eastAsiaTheme="minorHAnsi" w:hAnsi="Arial" w:cs="Arial"/>
      <w:color w:val="auto"/>
      <w:kern w:val="0"/>
      <w:sz w:val="18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2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table" w:styleId="TableGrid">
    <w:name w:val="Table Grid"/>
    <w:basedOn w:val="TableNormal"/>
    <w:uiPriority w:val="39"/>
    <w:rsid w:val="009A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425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5DC6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5DC6"/>
    <w:rPr>
      <w:kern w:val="0"/>
      <w:sz w:val="20"/>
      <w:szCs w:val="20"/>
      <w:lang w:val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95D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33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325"/>
  </w:style>
  <w:style w:type="paragraph" w:styleId="Footer">
    <w:name w:val="footer"/>
    <w:basedOn w:val="Normal"/>
    <w:link w:val="FooterChar"/>
    <w:uiPriority w:val="99"/>
    <w:unhideWhenUsed/>
    <w:rsid w:val="00AB33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325"/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9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3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Mihails Potapovs</Manager>
  <Company/>
  <LinksUpToDate>false</LinksUpToDate>
  <CharactersWithSpaces>1282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Mihails Potapovs</dc:creator>
  <cp:keywords/>
  <dc:description/>
  <cp:lastModifiedBy>Anna Putane</cp:lastModifiedBy>
  <cp:revision>3</cp:revision>
  <dcterms:created xsi:type="dcterms:W3CDTF">2025-06-16T13:31:00Z</dcterms:created>
  <dcterms:modified xsi:type="dcterms:W3CDTF">2025-06-16T13:31:00Z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Mihails Potapovs</vt:lpwstr>
  </property>
</Properties>
</file>